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020" w:rsidRDefault="00AF4020" w:rsidP="00AF4020">
      <w:pPr>
        <w:pStyle w:val="a3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AF4020" w:rsidRDefault="00550923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DE2269" w:rsidRDefault="00DE2269" w:rsidP="00DE2269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E2269" w:rsidRDefault="00DE2269" w:rsidP="00DE226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2269" w:rsidRDefault="00DE2269" w:rsidP="00DE226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2F2162" w:rsidRDefault="00DE2269" w:rsidP="00DE2269">
      <w:pPr>
        <w:pStyle w:val="a3"/>
        <w:jc w:val="both"/>
        <w:rPr>
          <w:rFonts w:ascii="Times New Roman" w:hAnsi="Times New Roman"/>
          <w:szCs w:val="28"/>
        </w:rPr>
      </w:pPr>
    </w:p>
    <w:p w:rsidR="00DE2269" w:rsidRPr="008E5EC5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 w:rsidR="00AF402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</w:p>
    <w:p w:rsidR="00DE2269" w:rsidRDefault="00DE2269" w:rsidP="00AF402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FC2E48" w:rsidRDefault="00FC2E48" w:rsidP="00DE22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C2E48" w:rsidRPr="00F875ED" w:rsidRDefault="00FC2E48" w:rsidP="00AF402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</w:t>
      </w:r>
      <w:proofErr w:type="gramStart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ходатайстве</w:t>
      </w:r>
      <w:proofErr w:type="gramEnd"/>
      <w:r w:rsidRPr="00F875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награждении Почетной грамотой Новгородской областной Думы</w:t>
      </w:r>
    </w:p>
    <w:p w:rsidR="00FC2E48" w:rsidRDefault="00FC2E48" w:rsidP="00AF402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3D423D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и 4 Положения о Почетной грамоте Новгородской областной Думы, утвержденного постановлением Новгородской областной </w:t>
      </w:r>
      <w:r w:rsidRPr="003D423D">
        <w:rPr>
          <w:rFonts w:ascii="Times New Roman" w:eastAsia="Times New Roman" w:hAnsi="Times New Roman" w:cs="Times New Roman"/>
          <w:sz w:val="24"/>
          <w:szCs w:val="24"/>
        </w:rPr>
        <w:t>Думы от 25.01.2017 № 16</w:t>
      </w:r>
      <w:r w:rsidRPr="003D423D">
        <w:rPr>
          <w:rFonts w:ascii="Times New Roman" w:hAnsi="Times New Roman" w:cs="Times New Roman"/>
          <w:sz w:val="24"/>
          <w:szCs w:val="24"/>
        </w:rPr>
        <w:t>0-ОД</w:t>
      </w:r>
    </w:p>
    <w:p w:rsidR="00FC2E48" w:rsidRPr="00F875ED" w:rsidRDefault="00FC2E48" w:rsidP="00FC2E4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5ED">
        <w:rPr>
          <w:rFonts w:ascii="Times New Roman" w:hAnsi="Times New Roman"/>
          <w:b/>
          <w:sz w:val="24"/>
          <w:szCs w:val="24"/>
        </w:rPr>
        <w:t>РЕШИЛ:</w:t>
      </w:r>
    </w:p>
    <w:p w:rsidR="00FC2E48" w:rsidRPr="00F875ED" w:rsidRDefault="00FC2E48" w:rsidP="00FC2E4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ED">
        <w:rPr>
          <w:rFonts w:ascii="Times New Roman" w:eastAsia="Times New Roman" w:hAnsi="Times New Roman" w:cs="Times New Roman"/>
          <w:sz w:val="24"/>
          <w:szCs w:val="24"/>
        </w:rPr>
        <w:t xml:space="preserve">за эффективный добросовестный труд, 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ходатайствовать перед Новгородской областной Думой о награждении Почетной грамотой Новгородской областной Думы </w:t>
      </w:r>
      <w:r w:rsidR="00AA16E8">
        <w:rPr>
          <w:rFonts w:ascii="Times New Roman" w:eastAsia="Times New Roman" w:hAnsi="Times New Roman" w:cs="Times New Roman"/>
          <w:color w:val="000000"/>
          <w:sz w:val="24"/>
          <w:szCs w:val="24"/>
        </w:rPr>
        <w:t>Карповой Нины Ивановны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A16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бухгалтера </w:t>
      </w:r>
      <w:r w:rsidR="00AF40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АО «Едрово»</w:t>
      </w:r>
      <w:r w:rsidRPr="00F875E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C2E48" w:rsidRDefault="00FC2E48" w:rsidP="00FC2E4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C2E48" w:rsidRPr="00F875ED" w:rsidRDefault="00FC2E48" w:rsidP="00FC2E4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5ED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 w:rsidRPr="00F87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F875ED">
        <w:rPr>
          <w:rFonts w:ascii="Times New Roman" w:hAnsi="Times New Roman"/>
          <w:sz w:val="24"/>
          <w:szCs w:val="24"/>
        </w:rPr>
        <w:t>С.В.Моденков</w:t>
      </w:r>
    </w:p>
    <w:p w:rsidR="0074749E" w:rsidRDefault="0074749E"/>
    <w:p w:rsidR="003D423D" w:rsidRDefault="003D423D"/>
    <w:p w:rsidR="003D423D" w:rsidRDefault="003D423D"/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3D423D" w:rsidRDefault="003D423D" w:rsidP="003D423D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8 экз.</w:t>
      </w:r>
    </w:p>
    <w:p w:rsidR="003D423D" w:rsidRDefault="003D423D" w:rsidP="003D423D">
      <w:pPr>
        <w:rPr>
          <w:rFonts w:ascii="Times New Roman" w:hAnsi="Times New Roman" w:cs="Times New Roman"/>
          <w:sz w:val="24"/>
          <w:szCs w:val="24"/>
        </w:rPr>
      </w:pPr>
    </w:p>
    <w:p w:rsidR="003D423D" w:rsidRDefault="003D423D"/>
    <w:sectPr w:rsidR="003D423D" w:rsidSect="00374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2269"/>
    <w:rsid w:val="000969AE"/>
    <w:rsid w:val="00151939"/>
    <w:rsid w:val="00294345"/>
    <w:rsid w:val="002E6D5B"/>
    <w:rsid w:val="003740A9"/>
    <w:rsid w:val="003D423D"/>
    <w:rsid w:val="004B0325"/>
    <w:rsid w:val="004F07AB"/>
    <w:rsid w:val="00550923"/>
    <w:rsid w:val="006136F3"/>
    <w:rsid w:val="0074749E"/>
    <w:rsid w:val="008F32FD"/>
    <w:rsid w:val="00923F38"/>
    <w:rsid w:val="00AA16E8"/>
    <w:rsid w:val="00AA7413"/>
    <w:rsid w:val="00AF4020"/>
    <w:rsid w:val="00CC45A7"/>
    <w:rsid w:val="00D5776F"/>
    <w:rsid w:val="00DE2269"/>
    <w:rsid w:val="00F30D5A"/>
    <w:rsid w:val="00FC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226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2269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2020-06-16T06:11:00Z</cp:lastPrinted>
  <dcterms:created xsi:type="dcterms:W3CDTF">2019-12-23T13:04:00Z</dcterms:created>
  <dcterms:modified xsi:type="dcterms:W3CDTF">2020-06-16T06:12:00Z</dcterms:modified>
</cp:coreProperties>
</file>