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A3" w:rsidRDefault="00E343A3" w:rsidP="00E343A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E343A3" w:rsidRDefault="00E343A3" w:rsidP="00E343A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E343A3" w:rsidRDefault="00E343A3" w:rsidP="00E343A3">
      <w:pPr>
        <w:pStyle w:val="a4"/>
        <w:rPr>
          <w:rFonts w:ascii="Times New Roman" w:hAnsi="Times New Roman"/>
          <w:b/>
          <w:sz w:val="20"/>
          <w:szCs w:val="20"/>
        </w:rPr>
      </w:pPr>
    </w:p>
    <w:p w:rsidR="00E343A3" w:rsidRDefault="00E343A3" w:rsidP="00E343A3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E343A3" w:rsidRDefault="008F1D07" w:rsidP="00E343A3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02</w:t>
      </w:r>
      <w:r w:rsidR="00E343A3">
        <w:rPr>
          <w:rFonts w:ascii="Times New Roman" w:hAnsi="Times New Roman"/>
          <w:b/>
          <w:sz w:val="24"/>
          <w:szCs w:val="24"/>
        </w:rPr>
        <w:t>.11.2024 год</w:t>
      </w:r>
      <w:r w:rsidR="00E343A3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E343A3" w:rsidRDefault="00E343A3" w:rsidP="00E343A3">
      <w:pPr>
        <w:pStyle w:val="a4"/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15 (268)</w:t>
      </w:r>
    </w:p>
    <w:p w:rsidR="008F1D07" w:rsidRDefault="008F1D07" w:rsidP="008F1D0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8F1D07" w:rsidRPr="008F1D07" w:rsidRDefault="008F1D07" w:rsidP="008F1D0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8F1D07">
        <w:rPr>
          <w:rFonts w:ascii="Times New Roman" w:hAnsi="Times New Roman"/>
          <w:b/>
          <w:sz w:val="20"/>
          <w:szCs w:val="20"/>
        </w:rPr>
        <w:t xml:space="preserve">П О С Т А Н О В Л Е Н И Е от 29.10.2024    № 343                                                                                                      </w:t>
      </w:r>
    </w:p>
    <w:p w:rsidR="008F1D07" w:rsidRPr="008F1D07" w:rsidRDefault="008F1D07" w:rsidP="008F1D07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  <w:r w:rsidRPr="008F1D07">
        <w:rPr>
          <w:rFonts w:ascii="Times New Roman" w:hAnsi="Times New Roman"/>
          <w:b/>
          <w:bCs/>
          <w:sz w:val="20"/>
          <w:szCs w:val="20"/>
        </w:rPr>
        <w:t>О внесении изменений в постановление от 21.03.2014 № 30</w:t>
      </w:r>
    </w:p>
    <w:p w:rsidR="008F1D07" w:rsidRPr="008F1D07" w:rsidRDefault="008F1D07" w:rsidP="008F1D0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8F1D07">
        <w:rPr>
          <w:rFonts w:ascii="Times New Roman" w:hAnsi="Times New Roman"/>
          <w:sz w:val="20"/>
          <w:szCs w:val="20"/>
        </w:rPr>
        <w:tab/>
        <w:t>Руководствуясь пунктом 7  части 1 статьи 6 областного закона от 27.04.2015 № 763-ОЗ  «О предоставлении земельных участков на территории Новгородской области»</w:t>
      </w:r>
    </w:p>
    <w:p w:rsidR="008F1D07" w:rsidRPr="008F1D07" w:rsidRDefault="008F1D07" w:rsidP="008F1D07">
      <w:pPr>
        <w:pStyle w:val="a4"/>
        <w:jc w:val="both"/>
        <w:rPr>
          <w:rFonts w:ascii="Times New Roman" w:hAnsi="Times New Roman"/>
          <w:b/>
          <w:bCs/>
          <w:sz w:val="20"/>
          <w:szCs w:val="20"/>
        </w:rPr>
      </w:pPr>
      <w:r w:rsidRPr="008F1D07">
        <w:rPr>
          <w:rFonts w:ascii="Times New Roman" w:hAnsi="Times New Roman"/>
          <w:b/>
          <w:bCs/>
          <w:sz w:val="20"/>
          <w:szCs w:val="20"/>
        </w:rPr>
        <w:t>ПОСТАНОВЛЯЮ:</w:t>
      </w:r>
    </w:p>
    <w:p w:rsidR="008F1D07" w:rsidRPr="008F1D07" w:rsidRDefault="008F1D07" w:rsidP="008F1D07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8F1D07">
        <w:rPr>
          <w:rFonts w:ascii="Times New Roman" w:hAnsi="Times New Roman"/>
          <w:sz w:val="20"/>
          <w:szCs w:val="20"/>
        </w:rPr>
        <w:t>1. Внести в постановление Администрации Едровского сельского поселения № 30 от 21.03.2014  «Об утверждении Перечня и схем расположения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поселения», следующие изменения:</w:t>
      </w:r>
    </w:p>
    <w:p w:rsidR="008F1D07" w:rsidRPr="008F1D07" w:rsidRDefault="008F1D07" w:rsidP="008F1D07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8F1D07">
        <w:rPr>
          <w:rFonts w:ascii="Times New Roman" w:hAnsi="Times New Roman"/>
          <w:sz w:val="20"/>
          <w:szCs w:val="20"/>
        </w:rPr>
        <w:t>1.1. Перечень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сельского поселения, дополнить строками следующего содержания:</w:t>
      </w:r>
    </w:p>
    <w:p w:rsidR="008F1D07" w:rsidRPr="008F1D07" w:rsidRDefault="008F1D07" w:rsidP="008F1D07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2"/>
        <w:gridCol w:w="7205"/>
      </w:tblGrid>
      <w:tr w:rsidR="008F1D07" w:rsidRPr="008F1D07" w:rsidTr="008F1D07">
        <w:trPr>
          <w:trHeight w:val="10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7" w:rsidRPr="008F1D07" w:rsidRDefault="008F1D0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1D07">
              <w:rPr>
                <w:rFonts w:ascii="Times New Roman" w:hAnsi="Times New Roman"/>
                <w:b/>
                <w:bCs/>
                <w:sz w:val="20"/>
                <w:szCs w:val="20"/>
              </w:rPr>
              <w:t>с.Едрово</w:t>
            </w:r>
          </w:p>
          <w:p w:rsidR="008F1D07" w:rsidRPr="008F1D07" w:rsidRDefault="008F1D07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1D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ул.Строителей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7" w:rsidRPr="008F1D07" w:rsidRDefault="008F1D07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F1D07">
              <w:rPr>
                <w:rFonts w:ascii="Times New Roman" w:hAnsi="Times New Roman"/>
                <w:sz w:val="20"/>
                <w:szCs w:val="20"/>
              </w:rPr>
              <w:t xml:space="preserve">земельный массив  площадью  20000  кв.м. расположен в северо-восточном  направлении от  земельного участка с кадастровым номером 53:03:0428003:824  </w:t>
            </w:r>
          </w:p>
        </w:tc>
      </w:tr>
      <w:tr w:rsidR="008F1D07" w:rsidRPr="008F1D07" w:rsidTr="008F1D07">
        <w:trPr>
          <w:trHeight w:val="10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7" w:rsidRPr="008F1D07" w:rsidRDefault="008F1D0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1D07">
              <w:rPr>
                <w:rFonts w:ascii="Times New Roman" w:hAnsi="Times New Roman"/>
                <w:b/>
                <w:bCs/>
                <w:sz w:val="20"/>
                <w:szCs w:val="20"/>
              </w:rPr>
              <w:t>с.Едрово</w:t>
            </w:r>
          </w:p>
          <w:p w:rsidR="008F1D07" w:rsidRPr="008F1D07" w:rsidRDefault="008F1D07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1D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ул.Строителей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7" w:rsidRPr="008F1D07" w:rsidRDefault="008F1D07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F1D07">
              <w:rPr>
                <w:rFonts w:ascii="Times New Roman" w:hAnsi="Times New Roman"/>
                <w:sz w:val="20"/>
                <w:szCs w:val="20"/>
              </w:rPr>
              <w:t xml:space="preserve">земельный массив  площадью  6000  кв.м. расположен в  юго-западном  направлении от  земельного участка с кадастровым номером 53:03:0428003:824 </w:t>
            </w:r>
          </w:p>
        </w:tc>
      </w:tr>
      <w:tr w:rsidR="008F1D07" w:rsidRPr="008F1D07" w:rsidTr="008F1D07">
        <w:trPr>
          <w:trHeight w:val="10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7" w:rsidRPr="008F1D07" w:rsidRDefault="008F1D0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1D07">
              <w:rPr>
                <w:rFonts w:ascii="Times New Roman" w:hAnsi="Times New Roman"/>
                <w:b/>
                <w:bCs/>
                <w:sz w:val="20"/>
                <w:szCs w:val="20"/>
              </w:rPr>
              <w:t>с.Едрово</w:t>
            </w:r>
          </w:p>
          <w:p w:rsidR="008F1D07" w:rsidRPr="008F1D07" w:rsidRDefault="008F1D07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1D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ул.Строителей </w:t>
            </w:r>
          </w:p>
        </w:tc>
        <w:tc>
          <w:tcPr>
            <w:tcW w:w="7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7" w:rsidRPr="008F1D07" w:rsidRDefault="008F1D07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F1D07">
              <w:rPr>
                <w:rFonts w:ascii="Times New Roman" w:hAnsi="Times New Roman"/>
                <w:sz w:val="20"/>
                <w:szCs w:val="20"/>
              </w:rPr>
              <w:t>земельный массив  площадью  8000  кв.м. расположен в  западном  направлении от  земельного участка с кадастровым номером 53:03:0428003:655</w:t>
            </w:r>
          </w:p>
        </w:tc>
      </w:tr>
    </w:tbl>
    <w:p w:rsidR="008F1D07" w:rsidRPr="008F1D07" w:rsidRDefault="008F1D07" w:rsidP="008F1D0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8F1D07" w:rsidRPr="008F1D07" w:rsidRDefault="008F1D07" w:rsidP="008F1D07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8F1D07">
        <w:rPr>
          <w:rFonts w:ascii="Times New Roman" w:hAnsi="Times New Roman"/>
          <w:sz w:val="20"/>
          <w:szCs w:val="20"/>
        </w:rPr>
        <w:t>1.2. Дополнить схему расположения мест, предназначенных для формирования  земельных участков,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сельского поселения, с.Едрово, ул.Строителей Едровского сельского поселения, Валдайского района, Новгородской области (прилагается).</w:t>
      </w:r>
    </w:p>
    <w:p w:rsidR="008F1D07" w:rsidRPr="008F1D07" w:rsidRDefault="008F1D07" w:rsidP="008F1D07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8F1D07">
        <w:rPr>
          <w:rFonts w:ascii="Times New Roman" w:hAnsi="Times New Roman"/>
          <w:sz w:val="20"/>
          <w:szCs w:val="20"/>
        </w:rPr>
        <w:t>2. Опубликовать данное постановление в  информационном бюллетене  «Едровский вестник», на официальном сайте Едровского сельского поселения и на официальном сайте Администрации Валдайского муниципального района.</w:t>
      </w:r>
    </w:p>
    <w:p w:rsidR="008F1D07" w:rsidRPr="008F1D07" w:rsidRDefault="008F1D07" w:rsidP="008F1D07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1D07">
        <w:rPr>
          <w:rFonts w:ascii="Times New Roman" w:hAnsi="Times New Roman"/>
          <w:sz w:val="20"/>
          <w:szCs w:val="20"/>
        </w:rPr>
        <w:t>Глава  Едровского   сельского поселения</w:t>
      </w:r>
      <w:r w:rsidRPr="008F1D07">
        <w:rPr>
          <w:rFonts w:ascii="Times New Roman" w:hAnsi="Times New Roman"/>
          <w:sz w:val="20"/>
          <w:szCs w:val="20"/>
        </w:rPr>
        <w:tab/>
      </w:r>
      <w:r w:rsidRPr="008F1D07">
        <w:rPr>
          <w:rFonts w:ascii="Times New Roman" w:hAnsi="Times New Roman"/>
          <w:sz w:val="20"/>
          <w:szCs w:val="20"/>
        </w:rPr>
        <w:tab/>
        <w:t xml:space="preserve">                       С.В.Моденков</w:t>
      </w:r>
    </w:p>
    <w:p w:rsidR="008F1D07" w:rsidRDefault="008F1D07" w:rsidP="008F1D07">
      <w:pPr>
        <w:spacing w:after="0"/>
      </w:pPr>
    </w:p>
    <w:p w:rsidR="008F1D07" w:rsidRPr="008F1D07" w:rsidRDefault="008F1D07" w:rsidP="008F1D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F1D07">
        <w:rPr>
          <w:rFonts w:ascii="Times New Roman" w:hAnsi="Times New Roman" w:cs="Times New Roman"/>
          <w:sz w:val="20"/>
          <w:szCs w:val="20"/>
        </w:rPr>
        <w:t xml:space="preserve">Приложение № 1к постановлению Администрации Едровского сельского поселения от 29.10.2024  № 343   </w:t>
      </w:r>
    </w:p>
    <w:p w:rsidR="008F1D07" w:rsidRPr="008F1D07" w:rsidRDefault="008F1D07" w:rsidP="008F1D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F1D07" w:rsidRPr="008F1D07" w:rsidRDefault="008F1D07" w:rsidP="008F1D07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F1D07">
        <w:rPr>
          <w:rFonts w:ascii="Times New Roman" w:hAnsi="Times New Roman" w:cs="Times New Roman"/>
          <w:sz w:val="20"/>
          <w:szCs w:val="20"/>
        </w:rPr>
        <w:t>Схема расположения мест, предназначенных для формирования земельных участков,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</w:t>
      </w:r>
    </w:p>
    <w:p w:rsidR="008F1D07" w:rsidRPr="008F1D07" w:rsidRDefault="008F1D07" w:rsidP="008F1D07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8F1D07" w:rsidRPr="008F1D07" w:rsidRDefault="008F1D07" w:rsidP="008F1D07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F1D07">
        <w:rPr>
          <w:rFonts w:ascii="Times New Roman" w:hAnsi="Times New Roman" w:cs="Times New Roman"/>
          <w:sz w:val="20"/>
          <w:szCs w:val="20"/>
        </w:rPr>
        <w:t>с.Едрово ул.Строителей  Едровского сельского поселения</w:t>
      </w:r>
    </w:p>
    <w:p w:rsidR="008F1D07" w:rsidRPr="008F1D07" w:rsidRDefault="008F1D07" w:rsidP="008F1D07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F1D07">
        <w:rPr>
          <w:rFonts w:ascii="Times New Roman" w:hAnsi="Times New Roman" w:cs="Times New Roman"/>
          <w:sz w:val="20"/>
          <w:szCs w:val="20"/>
        </w:rPr>
        <w:t>Валдайского района Новгородской области</w:t>
      </w:r>
    </w:p>
    <w:p w:rsidR="008F1D07" w:rsidRDefault="008F1D07" w:rsidP="008F1D07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1D07" w:rsidRDefault="008F1D07" w:rsidP="008F1D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1D07" w:rsidRDefault="008F1D07" w:rsidP="008F1D07">
      <w:pPr>
        <w:tabs>
          <w:tab w:val="left" w:pos="393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1D07" w:rsidRDefault="008F1D07" w:rsidP="008F1D07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15050" cy="4552950"/>
            <wp:effectExtent l="19050" t="0" r="0" b="0"/>
            <wp:docPr id="1" name="Рисунок 2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хем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3A3" w:rsidRDefault="00E343A3" w:rsidP="00E343A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2274A" w:rsidRPr="0002274A" w:rsidRDefault="0002274A" w:rsidP="000227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274A">
        <w:rPr>
          <w:rFonts w:ascii="Times New Roman" w:hAnsi="Times New Roman" w:cs="Times New Roman"/>
          <w:b/>
          <w:sz w:val="20"/>
          <w:szCs w:val="20"/>
        </w:rPr>
        <w:t>ЗАКЛЮЧЕНИЕ</w:t>
      </w:r>
    </w:p>
    <w:p w:rsidR="0002274A" w:rsidRDefault="0002274A" w:rsidP="000227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274A">
        <w:rPr>
          <w:rFonts w:ascii="Times New Roman" w:hAnsi="Times New Roman" w:cs="Times New Roman"/>
          <w:b/>
          <w:sz w:val="20"/>
          <w:szCs w:val="20"/>
        </w:rPr>
        <w:t>о результатах публичных слушаний по преобразованию муниципального образования Едровское сельское поселение Валдайского муниципального района Новгородской области, путем объединения всех поселений, входящих в состав Валдайского муниципального района, с последующим наделением вновь образованного муниципального образования статусом муниципального округа, с административным центром в г.Валдай</w:t>
      </w:r>
      <w:r w:rsidRPr="0002274A">
        <w:rPr>
          <w:rFonts w:ascii="Times New Roman" w:eastAsia="Times New Roman" w:hAnsi="Times New Roman" w:cs="Times New Roman"/>
          <w:b/>
          <w:sz w:val="20"/>
          <w:szCs w:val="20"/>
        </w:rPr>
        <w:t xml:space="preserve"> и рассмотрении проекта решения Совета депутатов Едровского сельского поселения «</w:t>
      </w:r>
      <w:r w:rsidRPr="0002274A">
        <w:rPr>
          <w:rFonts w:ascii="Times New Roman" w:hAnsi="Times New Roman" w:cs="Times New Roman"/>
          <w:b/>
          <w:sz w:val="20"/>
          <w:szCs w:val="20"/>
        </w:rPr>
        <w:t xml:space="preserve">О выражении согласия населения на преобразование </w:t>
      </w:r>
    </w:p>
    <w:p w:rsidR="0002274A" w:rsidRPr="0002274A" w:rsidRDefault="0002274A" w:rsidP="000227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274A">
        <w:rPr>
          <w:rFonts w:ascii="Times New Roman" w:hAnsi="Times New Roman" w:cs="Times New Roman"/>
          <w:b/>
          <w:sz w:val="20"/>
          <w:szCs w:val="20"/>
        </w:rPr>
        <w:t>Едровского сельского поселения»</w:t>
      </w:r>
    </w:p>
    <w:p w:rsidR="0002274A" w:rsidRPr="0002274A" w:rsidRDefault="0002274A" w:rsidP="0002274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274A" w:rsidRPr="0002274A" w:rsidRDefault="0002274A" w:rsidP="008F1D0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274A">
        <w:rPr>
          <w:rFonts w:ascii="Times New Roman" w:hAnsi="Times New Roman" w:cs="Times New Roman"/>
          <w:b/>
          <w:sz w:val="20"/>
          <w:szCs w:val="20"/>
        </w:rPr>
        <w:t>с.Едрово                                                                                               01.11.2024</w:t>
      </w:r>
    </w:p>
    <w:p w:rsidR="0002274A" w:rsidRPr="0002274A" w:rsidRDefault="0002274A" w:rsidP="0002274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Полное наименование документа: проект решения Совета депутатов Едровского сельского поселения «О выражении согласия населения на преобразование Едровского сельского поселения».</w:t>
      </w:r>
    </w:p>
    <w:p w:rsidR="0002274A" w:rsidRPr="0002274A" w:rsidRDefault="0002274A" w:rsidP="0002274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Инициатор: Совет депутатов Едровского сельского поселения.</w:t>
      </w:r>
    </w:p>
    <w:p w:rsidR="0002274A" w:rsidRPr="0002274A" w:rsidRDefault="0002274A" w:rsidP="0002274A">
      <w:pPr>
        <w:pStyle w:val="ConsPlusTitle"/>
        <w:jc w:val="both"/>
        <w:rPr>
          <w:b w:val="0"/>
          <w:bCs w:val="0"/>
          <w:sz w:val="20"/>
          <w:szCs w:val="20"/>
        </w:rPr>
      </w:pPr>
      <w:r w:rsidRPr="0002274A">
        <w:rPr>
          <w:b w:val="0"/>
          <w:bCs w:val="0"/>
          <w:sz w:val="20"/>
          <w:szCs w:val="20"/>
        </w:rPr>
        <w:t>Основание для проведения публичных слушаний: решение Совета депутатов Едровского сельского поселения от 08.10.2024 № 176 «О назначении публичных слушаний на территории Едровского сельского поселения».</w:t>
      </w:r>
    </w:p>
    <w:p w:rsidR="0002274A" w:rsidRPr="0002274A" w:rsidRDefault="0002274A" w:rsidP="0002274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Дата и источник опубликования информации о проведении публичных слушаний: 10.10.2024 официальный сайт Администрации Едровского сельского поселения, периодичное печатное издание информационный бюллетень «Едровский вестник» от 10.10.2024 № 12 (265) (решение Совета депутатов Едровского сельского поселения от 08.10.2024 № 176 «О назначении публичных слушаний на территории Едровского сельского поселения.</w:t>
      </w:r>
    </w:p>
    <w:p w:rsidR="0002274A" w:rsidRPr="0002274A" w:rsidRDefault="0002274A" w:rsidP="0002274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Место проведения: Администрация Едровского сельского поселения (с.Едрово, ул.Сосновая, д.54).</w:t>
      </w:r>
    </w:p>
    <w:p w:rsidR="0002274A" w:rsidRPr="0002274A" w:rsidRDefault="0002274A" w:rsidP="0002274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Дата проведения: 01 ноября 2024 года.</w:t>
      </w:r>
    </w:p>
    <w:p w:rsidR="0002274A" w:rsidRPr="0002274A" w:rsidRDefault="0002274A" w:rsidP="0002274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Время проведения: 10 часов 00 минут.</w:t>
      </w:r>
    </w:p>
    <w:p w:rsidR="0002274A" w:rsidRPr="0002274A" w:rsidRDefault="0002274A" w:rsidP="0002274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Количество зарегистрированных участников публичных слушаний: 12.</w:t>
      </w:r>
    </w:p>
    <w:p w:rsidR="0002274A" w:rsidRPr="0002274A" w:rsidRDefault="0002274A" w:rsidP="0002274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274A" w:rsidRP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lastRenderedPageBreak/>
        <w:t>В ходе публичных слушаний присутствующим были даны разъяснения о причинах рассмотрения, назначении, содержании и основных положениях проекта решения Совета депутатов Едровского сельского поселения «О выражении согласия населения на преобразование Едровского сельского поселения».</w:t>
      </w:r>
    </w:p>
    <w:p w:rsidR="0002274A" w:rsidRP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Предложений и замечаний в ходе публичных слушаний от участников не поступило.</w:t>
      </w:r>
    </w:p>
    <w:p w:rsidR="0002274A" w:rsidRP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За преобразование муниципального образования Едровского сельского поселения, путем объединения всех поселений, входящих в состав Валдайского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г. Валдай</w:t>
      </w:r>
    </w:p>
    <w:p w:rsidR="0002274A" w:rsidRP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Голосовали:</w:t>
      </w:r>
    </w:p>
    <w:p w:rsidR="0002274A" w:rsidRP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«за» – 12;</w:t>
      </w:r>
    </w:p>
    <w:p w:rsidR="0002274A" w:rsidRP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«против» – 0;</w:t>
      </w:r>
    </w:p>
    <w:p w:rsidR="0002274A" w:rsidRP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«воздержался» –0.</w:t>
      </w:r>
    </w:p>
    <w:p w:rsidR="0002274A" w:rsidRP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Приняты решения:</w:t>
      </w:r>
    </w:p>
    <w:p w:rsidR="0002274A" w:rsidRP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1. Признать публичные слушания состоявшимися.</w:t>
      </w:r>
    </w:p>
    <w:p w:rsidR="0002274A" w:rsidRP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 xml:space="preserve">2. Одобрить представленный проект решения Совета депутатов Едровского сельского поселения «О выражении согласия населения на преобразование Едровского сельского поселения» в целом, без внесения изменений и дополнений. </w:t>
      </w:r>
    </w:p>
    <w:p w:rsidR="0002274A" w:rsidRPr="0002274A" w:rsidRDefault="0002274A" w:rsidP="0002274A">
      <w:pPr>
        <w:tabs>
          <w:tab w:val="left" w:pos="720"/>
        </w:tabs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3. Рекомендовать Совету депутатов Едровского сельского поселения рассмотреть и принять проект решения на очередном заседании.</w:t>
      </w:r>
    </w:p>
    <w:p w:rsidR="0002274A" w:rsidRPr="0002274A" w:rsidRDefault="0002274A" w:rsidP="0002274A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2274A">
        <w:rPr>
          <w:rFonts w:ascii="Times New Roman" w:hAnsi="Times New Roman" w:cs="Times New Roman"/>
          <w:sz w:val="20"/>
          <w:szCs w:val="20"/>
        </w:rPr>
        <w:t>4. Направить протокол публичных слушаний Совету депутатов Едровского сельского поселения.</w:t>
      </w:r>
    </w:p>
    <w:p w:rsidR="0002274A" w:rsidRPr="0002274A" w:rsidRDefault="0002274A" w:rsidP="0002274A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02274A">
        <w:rPr>
          <w:rFonts w:ascii="Times New Roman" w:hAnsi="Times New Roman" w:cs="Times New Roman"/>
          <w:sz w:val="20"/>
          <w:szCs w:val="20"/>
        </w:rPr>
        <w:t>5. Опубликовать результаты публичных слушаний в информационном бюллетене «Едровский вестник» и разместить на официальном сайте администрации Едровского сельского поселения в сети интернет.</w:t>
      </w:r>
    </w:p>
    <w:p w:rsidR="0002274A" w:rsidRPr="0002274A" w:rsidRDefault="0002274A" w:rsidP="0002274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274A">
        <w:rPr>
          <w:rFonts w:ascii="Times New Roman" w:hAnsi="Times New Roman" w:cs="Times New Roman"/>
          <w:b/>
          <w:sz w:val="20"/>
          <w:szCs w:val="20"/>
        </w:rPr>
        <w:t>Председатель публичных слушаний                             С.В.Моденков</w:t>
      </w:r>
    </w:p>
    <w:p w:rsidR="0002274A" w:rsidRPr="0002274A" w:rsidRDefault="0002274A" w:rsidP="0002274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274A">
        <w:rPr>
          <w:rFonts w:ascii="Times New Roman" w:hAnsi="Times New Roman" w:cs="Times New Roman"/>
          <w:b/>
          <w:sz w:val="20"/>
          <w:szCs w:val="20"/>
        </w:rPr>
        <w:t>Секретарь                                                                          Н.И.Егорова</w:t>
      </w:r>
    </w:p>
    <w:p w:rsidR="00C93D00" w:rsidRDefault="00C93D00"/>
    <w:p w:rsidR="0002274A" w:rsidRPr="0002274A" w:rsidRDefault="0002274A" w:rsidP="0002274A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274A">
        <w:rPr>
          <w:rFonts w:ascii="Times New Roman" w:hAnsi="Times New Roman" w:cs="Times New Roman"/>
          <w:b/>
          <w:sz w:val="20"/>
          <w:szCs w:val="20"/>
        </w:rPr>
        <w:t>АДМИНИСТРАЦИЯ ЕДРОВСКОГО СЕЛЬСКОГО ПОСЕЛЕНИЯ</w:t>
      </w:r>
    </w:p>
    <w:p w:rsidR="0002274A" w:rsidRPr="0002274A" w:rsidRDefault="0002274A" w:rsidP="0002274A">
      <w:pPr>
        <w:pStyle w:val="2"/>
        <w:rPr>
          <w:sz w:val="20"/>
          <w:szCs w:val="20"/>
        </w:rPr>
      </w:pPr>
      <w:r w:rsidRPr="0002274A">
        <w:rPr>
          <w:color w:val="000000"/>
          <w:sz w:val="20"/>
          <w:szCs w:val="20"/>
        </w:rPr>
        <w:t>П О С Т А Н О В Л Е Н И Е</w:t>
      </w:r>
      <w:r>
        <w:rPr>
          <w:color w:val="000000"/>
          <w:sz w:val="20"/>
          <w:szCs w:val="20"/>
        </w:rPr>
        <w:t xml:space="preserve"> от </w:t>
      </w:r>
      <w:r w:rsidRPr="0002274A">
        <w:rPr>
          <w:sz w:val="20"/>
          <w:szCs w:val="20"/>
        </w:rPr>
        <w:t>01.11.2024</w:t>
      </w:r>
      <w:r>
        <w:rPr>
          <w:sz w:val="20"/>
          <w:szCs w:val="20"/>
        </w:rPr>
        <w:t xml:space="preserve"> </w:t>
      </w:r>
      <w:r w:rsidRPr="0002274A">
        <w:rPr>
          <w:sz w:val="20"/>
          <w:szCs w:val="20"/>
        </w:rPr>
        <w:t xml:space="preserve"> № 370</w:t>
      </w:r>
    </w:p>
    <w:p w:rsidR="0002274A" w:rsidRPr="0002274A" w:rsidRDefault="0002274A" w:rsidP="000227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b/>
          <w:sz w:val="20"/>
          <w:szCs w:val="20"/>
        </w:rPr>
        <w:t>Об утверждении Положения о порядке использования имущества, являющегося собственностью Едровского сельского поселения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</w:t>
      </w:r>
      <w:bookmarkStart w:id="0" w:name="_GoBack"/>
      <w:bookmarkEnd w:id="0"/>
      <w:r w:rsidRPr="0002274A">
        <w:rPr>
          <w:rFonts w:ascii="Times New Roman" w:eastAsia="Times New Roman" w:hAnsi="Times New Roman" w:cs="Times New Roman"/>
          <w:b/>
          <w:sz w:val="20"/>
          <w:szCs w:val="20"/>
        </w:rPr>
        <w:t>ивания детей</w:t>
      </w:r>
    </w:p>
    <w:p w:rsidR="0002274A" w:rsidRP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В 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законом от 06 октября 2023 года № 131-ФЗ «Об общих принципах организации местного самоуправления в Российской Федерации», руководствуясь Уставом Едровского сельского поселения</w:t>
      </w:r>
    </w:p>
    <w:p w:rsidR="0002274A" w:rsidRPr="0002274A" w:rsidRDefault="0002274A" w:rsidP="0002274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b/>
          <w:sz w:val="20"/>
          <w:szCs w:val="20"/>
        </w:rPr>
        <w:t>ПОСТАНОВЛЯЮ:</w:t>
      </w:r>
    </w:p>
    <w:p w:rsidR="0002274A" w:rsidRP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 xml:space="preserve">1.  Утвердить </w:t>
      </w:r>
      <w:hyperlink w:anchor="Par31" w:tooltip="ПОЛОЖЕНИЕ" w:history="1">
        <w:r w:rsidRPr="0002274A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Положение</w:t>
        </w:r>
      </w:hyperlink>
      <w:r w:rsidRPr="0002274A">
        <w:rPr>
          <w:rFonts w:ascii="Times New Roman" w:eastAsia="Times New Roman" w:hAnsi="Times New Roman" w:cs="Times New Roman"/>
          <w:sz w:val="20"/>
          <w:szCs w:val="20"/>
        </w:rPr>
        <w:t xml:space="preserve"> о порядке использования имущества, являющегося собственностью Едровского сельского поселения</w:t>
      </w:r>
      <w:r w:rsidRPr="0002274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02274A">
        <w:rPr>
          <w:rFonts w:ascii="Times New Roman" w:eastAsia="Times New Roman" w:hAnsi="Times New Roman" w:cs="Times New Roman"/>
          <w:sz w:val="20"/>
          <w:szCs w:val="20"/>
        </w:rPr>
        <w:t>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согласно приложению к постановлению.</w:t>
      </w:r>
    </w:p>
    <w:p w:rsidR="0002274A" w:rsidRPr="0002274A" w:rsidRDefault="0002274A" w:rsidP="0002274A">
      <w:pPr>
        <w:pStyle w:val="a4"/>
        <w:ind w:firstLine="708"/>
        <w:jc w:val="both"/>
        <w:rPr>
          <w:rFonts w:ascii="Times New Roman" w:hAnsi="Times New Roman" w:cs="Times New Roman"/>
          <w:spacing w:val="-10"/>
          <w:sz w:val="20"/>
          <w:szCs w:val="20"/>
        </w:rPr>
      </w:pPr>
      <w:r w:rsidRPr="0002274A">
        <w:rPr>
          <w:rFonts w:ascii="Times New Roman" w:hAnsi="Times New Roman" w:cs="Times New Roman"/>
          <w:bCs/>
          <w:sz w:val="20"/>
          <w:szCs w:val="20"/>
        </w:rPr>
        <w:t xml:space="preserve">2. </w:t>
      </w:r>
      <w:r w:rsidRPr="0002274A">
        <w:rPr>
          <w:rFonts w:ascii="Times New Roman" w:hAnsi="Times New Roman" w:cs="Times New Roman"/>
          <w:spacing w:val="-10"/>
          <w:sz w:val="20"/>
          <w:szCs w:val="20"/>
        </w:rPr>
        <w:t>Опубликовать постановление в информационном  бюллетене «Едровский вестник» и разместить  на официальном сайте Администрации Едровского сельского поселения.</w:t>
      </w:r>
    </w:p>
    <w:p w:rsidR="0002274A" w:rsidRPr="0002274A" w:rsidRDefault="0002274A" w:rsidP="000227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 xml:space="preserve">Глава Едровского сельского поселения </w:t>
      </w:r>
      <w:r w:rsidRPr="0002274A">
        <w:rPr>
          <w:rFonts w:ascii="Times New Roman" w:eastAsia="Times New Roman" w:hAnsi="Times New Roman" w:cs="Times New Roman"/>
          <w:sz w:val="20"/>
          <w:szCs w:val="20"/>
        </w:rPr>
        <w:tab/>
      </w:r>
      <w:r w:rsidRPr="0002274A">
        <w:rPr>
          <w:rFonts w:ascii="Times New Roman" w:eastAsia="Times New Roman" w:hAnsi="Times New Roman" w:cs="Times New Roman"/>
          <w:sz w:val="20"/>
          <w:szCs w:val="20"/>
        </w:rPr>
        <w:tab/>
      </w:r>
      <w:r w:rsidRPr="0002274A">
        <w:rPr>
          <w:rFonts w:ascii="Times New Roman" w:eastAsia="Times New Roman" w:hAnsi="Times New Roman" w:cs="Times New Roman"/>
          <w:sz w:val="20"/>
          <w:szCs w:val="20"/>
        </w:rPr>
        <w:tab/>
      </w:r>
      <w:r w:rsidRPr="0002274A">
        <w:rPr>
          <w:rFonts w:ascii="Times New Roman" w:eastAsia="Times New Roman" w:hAnsi="Times New Roman" w:cs="Times New Roman"/>
          <w:sz w:val="20"/>
          <w:szCs w:val="20"/>
        </w:rPr>
        <w:tab/>
        <w:t>С.В.Моденков</w:t>
      </w:r>
    </w:p>
    <w:p w:rsidR="0002274A" w:rsidRPr="0002274A" w:rsidRDefault="0002274A" w:rsidP="000227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2274A" w:rsidRPr="0002274A" w:rsidRDefault="0002274A" w:rsidP="0002274A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bCs/>
          <w:sz w:val="20"/>
          <w:szCs w:val="20"/>
        </w:rPr>
        <w:t>УТВЕРЖДЕНО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2274A">
        <w:rPr>
          <w:rFonts w:ascii="Times New Roman" w:eastAsia="Times New Roman" w:hAnsi="Times New Roman" w:cs="Times New Roman"/>
          <w:bCs/>
          <w:sz w:val="20"/>
          <w:szCs w:val="20"/>
        </w:rPr>
        <w:t>постановлением Администрации Едровского сельского поселения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2274A">
        <w:rPr>
          <w:rFonts w:ascii="Times New Roman" w:eastAsia="Times New Roman" w:hAnsi="Times New Roman" w:cs="Times New Roman"/>
          <w:bCs/>
          <w:sz w:val="20"/>
          <w:szCs w:val="20"/>
        </w:rPr>
        <w:t>от 01.11.2024  № 370</w:t>
      </w:r>
    </w:p>
    <w:p w:rsidR="0002274A" w:rsidRPr="0002274A" w:rsidRDefault="0002274A" w:rsidP="0002274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02274A" w:rsidRPr="0002274A" w:rsidRDefault="0002274A" w:rsidP="00022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b/>
          <w:bCs/>
          <w:sz w:val="20"/>
          <w:szCs w:val="20"/>
        </w:rPr>
        <w:t>Положение</w:t>
      </w:r>
    </w:p>
    <w:p w:rsidR="0002274A" w:rsidRPr="0002274A" w:rsidRDefault="0002274A" w:rsidP="00022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b/>
          <w:bCs/>
          <w:sz w:val="20"/>
          <w:szCs w:val="20"/>
        </w:rPr>
        <w:t>о порядке использования имущества, являющегося собственностью Едровского сельского поселения</w:t>
      </w:r>
      <w:r w:rsidRPr="0002274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 w:rsidRPr="0002274A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02274A" w:rsidRP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1. Настоящее Положение разработано в соответствии с абзацем вторым пункта 3 статьи 13 Федерального закона 24 июля 1998 года № 124-ФЗ  «Об основных гарантиях прав ребенка» и определяет порядок использования имущества, являющегося собственностью Едровского сельского поселения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 социальной инфраструктуры для детей).</w:t>
      </w:r>
    </w:p>
    <w:p w:rsidR="0002274A" w:rsidRP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lastRenderedPageBreak/>
        <w:t>2. Понятие «социальная инфраструктура для детей» в настоящем Порядке используется в значении, установленном Федеральным законом от 24 июля 1998 г. № 124-ФЗ «Об основных гарантиях прав ребенка в Российской Федерации».</w:t>
      </w:r>
    </w:p>
    <w:p w:rsidR="0002274A" w:rsidRP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3. 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02274A" w:rsidRP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4. Принятие администрацией Едровского сельского поселения</w:t>
      </w:r>
      <w:r w:rsidRPr="0002274A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02274A">
        <w:rPr>
          <w:rFonts w:ascii="Times New Roman" w:eastAsia="Times New Roman" w:hAnsi="Times New Roman" w:cs="Times New Roman"/>
          <w:sz w:val="20"/>
          <w:szCs w:val="20"/>
        </w:rPr>
        <w:t>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от 24 июля 1998 года № 124-ФЗ «Об основных гарантиях прав ребенка в Российской Федерации»,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02274A" w:rsidRP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Изменение назначения или ликвидация объекта социальной инфраструктуры для детей, являющегося собственностью Едровского сельского поселения, допускается в случаях, установленных постановлением Правительства Российской Федерации от 24 июля 2023 года № 1193 «Об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собственностью».</w:t>
      </w:r>
    </w:p>
    <w:p w:rsidR="0002274A" w:rsidRP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5. 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№ 124-ФЗ «Об основных гарантиях прав ребенка в Российской Федерации» допускается изменение назначения или ликвидация объекта социальной инфраструктуры для детей, и случаев изъятия таких земельных участков для государственных или муниципальных нужд.</w:t>
      </w:r>
    </w:p>
    <w:p w:rsidR="0002274A" w:rsidRP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6. 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bookmarkStart w:id="1" w:name="Par44"/>
      <w:bookmarkEnd w:id="1"/>
    </w:p>
    <w:p w:rsidR="0002274A" w:rsidRP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02274A" w:rsidRP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74A">
        <w:rPr>
          <w:rFonts w:ascii="Times New Roman" w:eastAsia="Times New Roman" w:hAnsi="Times New Roman" w:cs="Times New Roman"/>
          <w:sz w:val="20"/>
          <w:szCs w:val="20"/>
        </w:rPr>
        <w:t>7. Изменение формы собственности имущества, которое относится к 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</w:p>
    <w:p w:rsid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274A" w:rsidRPr="0002274A" w:rsidRDefault="0002274A" w:rsidP="000227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2274A" w:rsidRPr="0002274A" w:rsidRDefault="0002274A" w:rsidP="0002274A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02274A" w:rsidTr="00905FFE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02274A" w:rsidRDefault="0002274A" w:rsidP="00905FFE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Едровский   вестник</w:t>
            </w:r>
          </w:p>
          <w:p w:rsidR="0002274A" w:rsidRDefault="0002274A" w:rsidP="00905FF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02274A" w:rsidRDefault="0002274A" w:rsidP="00905FF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Адрес редакции-издателя</w:t>
            </w:r>
            <w:r>
              <w:rPr>
                <w:rFonts w:ascii="Times New Roman" w:hAnsi="Times New Roman"/>
                <w:sz w:val="16"/>
                <w:szCs w:val="16"/>
              </w:rPr>
              <w:t>: 175429</w:t>
            </w:r>
          </w:p>
          <w:p w:rsidR="0002274A" w:rsidRDefault="0002274A" w:rsidP="00905FF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с.Едрово, ул. Сосновая,  д. 54,</w:t>
            </w:r>
          </w:p>
          <w:p w:rsidR="0002274A" w:rsidRDefault="0002274A" w:rsidP="00905FF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Валдайского  района</w:t>
            </w:r>
          </w:p>
          <w:p w:rsidR="0002274A" w:rsidRDefault="0002274A" w:rsidP="00905FF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Новгородской области</w:t>
            </w:r>
          </w:p>
          <w:p w:rsidR="0002274A" w:rsidRDefault="0002274A" w:rsidP="00905FF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edrpos</w:t>
            </w:r>
            <w:r>
              <w:rPr>
                <w:rFonts w:ascii="Times New Roman" w:hAnsi="Times New Roman"/>
                <w:sz w:val="16"/>
                <w:szCs w:val="16"/>
              </w:rPr>
              <w:t>54@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 w:rsidR="0002274A" w:rsidRDefault="0002274A" w:rsidP="00905FF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Главный редактор: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Н.И.Егорова</w:t>
            </w:r>
          </w:p>
          <w:p w:rsidR="0002274A" w:rsidRDefault="0002274A" w:rsidP="00905FF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Телефон: 51-534</w:t>
            </w:r>
          </w:p>
          <w:p w:rsidR="0002274A" w:rsidRDefault="0002274A" w:rsidP="00905FF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02274A" w:rsidRDefault="0002274A" w:rsidP="00905FF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2274A" w:rsidRDefault="0002274A" w:rsidP="00905FF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 15 экземпляров</w:t>
            </w:r>
          </w:p>
          <w:p w:rsidR="0002274A" w:rsidRDefault="0002274A" w:rsidP="00905FF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Учредитель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Совет депутатов Едровского </w:t>
            </w:r>
          </w:p>
          <w:p w:rsidR="0002274A" w:rsidRDefault="0002274A" w:rsidP="00905FF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02274A" w:rsidRDefault="0002274A" w:rsidP="00905FF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2274A" w:rsidRDefault="0002274A" w:rsidP="00905FF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Материалы этого выпуска публикуются  бесплатно</w:t>
            </w:r>
          </w:p>
          <w:p w:rsidR="0002274A" w:rsidRDefault="0002274A" w:rsidP="00905FFE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2274A" w:rsidRDefault="0002274A"/>
    <w:sectPr w:rsidR="0002274A" w:rsidSect="008561B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6ED" w:rsidRDefault="005716ED" w:rsidP="0002274A">
      <w:pPr>
        <w:spacing w:after="0" w:line="240" w:lineRule="auto"/>
      </w:pPr>
      <w:r>
        <w:separator/>
      </w:r>
    </w:p>
  </w:endnote>
  <w:endnote w:type="continuationSeparator" w:id="1">
    <w:p w:rsidR="005716ED" w:rsidRDefault="005716ED" w:rsidP="0002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1194"/>
    </w:sdtPr>
    <w:sdtContent>
      <w:p w:rsidR="0002274A" w:rsidRDefault="001A5F60">
        <w:pPr>
          <w:pStyle w:val="a7"/>
          <w:jc w:val="center"/>
        </w:pPr>
        <w:fldSimple w:instr=" PAGE   \* MERGEFORMAT ">
          <w:r w:rsidR="008F1D07">
            <w:rPr>
              <w:noProof/>
            </w:rPr>
            <w:t>1</w:t>
          </w:r>
        </w:fldSimple>
      </w:p>
    </w:sdtContent>
  </w:sdt>
  <w:p w:rsidR="0002274A" w:rsidRDefault="0002274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6ED" w:rsidRDefault="005716ED" w:rsidP="0002274A">
      <w:pPr>
        <w:spacing w:after="0" w:line="240" w:lineRule="auto"/>
      </w:pPr>
      <w:r>
        <w:separator/>
      </w:r>
    </w:p>
  </w:footnote>
  <w:footnote w:type="continuationSeparator" w:id="1">
    <w:p w:rsidR="005716ED" w:rsidRDefault="005716ED" w:rsidP="00022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43A3"/>
    <w:rsid w:val="0002274A"/>
    <w:rsid w:val="001A5F60"/>
    <w:rsid w:val="005716ED"/>
    <w:rsid w:val="008561BB"/>
    <w:rsid w:val="008F1D07"/>
    <w:rsid w:val="00BF1817"/>
    <w:rsid w:val="00C93D00"/>
    <w:rsid w:val="00E3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BB"/>
  </w:style>
  <w:style w:type="paragraph" w:styleId="2">
    <w:name w:val="heading 2"/>
    <w:basedOn w:val="a"/>
    <w:next w:val="a"/>
    <w:link w:val="20"/>
    <w:qFormat/>
    <w:rsid w:val="000227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Перечисление Знак,Arial Знак,с интервалом Знак"/>
    <w:basedOn w:val="a0"/>
    <w:link w:val="a4"/>
    <w:locked/>
    <w:rsid w:val="00E343A3"/>
    <w:rPr>
      <w:rFonts w:ascii="Calibri" w:hAnsi="Calibri"/>
    </w:rPr>
  </w:style>
  <w:style w:type="paragraph" w:styleId="a4">
    <w:name w:val="No Spacing"/>
    <w:aliases w:val="Перечисление,Arial,с интервалом"/>
    <w:link w:val="a3"/>
    <w:qFormat/>
    <w:rsid w:val="00E343A3"/>
    <w:pPr>
      <w:spacing w:after="0" w:line="240" w:lineRule="auto"/>
    </w:pPr>
    <w:rPr>
      <w:rFonts w:ascii="Calibri" w:hAnsi="Calibri"/>
    </w:rPr>
  </w:style>
  <w:style w:type="paragraph" w:customStyle="1" w:styleId="ConsPlusTitle">
    <w:name w:val="ConsPlusTitle"/>
    <w:rsid w:val="000227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02274A"/>
    <w:rPr>
      <w:rFonts w:ascii="Times New Roman" w:eastAsia="Times New Roman" w:hAnsi="Times New Roman" w:cs="Times New Roman"/>
      <w:b/>
      <w:sz w:val="4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2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274A"/>
  </w:style>
  <w:style w:type="paragraph" w:styleId="a7">
    <w:name w:val="footer"/>
    <w:basedOn w:val="a"/>
    <w:link w:val="a8"/>
    <w:uiPriority w:val="99"/>
    <w:unhideWhenUsed/>
    <w:rsid w:val="0002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274A"/>
  </w:style>
  <w:style w:type="paragraph" w:styleId="a9">
    <w:name w:val="Balloon Text"/>
    <w:basedOn w:val="a"/>
    <w:link w:val="aa"/>
    <w:uiPriority w:val="99"/>
    <w:semiHidden/>
    <w:unhideWhenUsed/>
    <w:rsid w:val="008F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1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1894</Words>
  <Characters>10796</Characters>
  <Application>Microsoft Office Word</Application>
  <DocSecurity>0</DocSecurity>
  <Lines>89</Lines>
  <Paragraphs>25</Paragraphs>
  <ScaleCrop>false</ScaleCrop>
  <Company/>
  <LinksUpToDate>false</LinksUpToDate>
  <CharactersWithSpaces>12665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2024-10-24T10:40:00Z</dcterms:created>
  <dcterms:modified xsi:type="dcterms:W3CDTF">2024-11-05T04:55:00Z</dcterms:modified>
</cp:coreProperties>
</file>